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32" w:rsidRDefault="005374A7">
      <w:pPr>
        <w:spacing w:line="58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7A1232" w:rsidRDefault="007A1232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A1232" w:rsidRDefault="005374A7">
      <w:pPr>
        <w:spacing w:line="5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44"/>
          <w:szCs w:val="44"/>
        </w:rPr>
        <w:t>健康承诺书</w:t>
      </w:r>
    </w:p>
    <w:p w:rsidR="007A1232" w:rsidRDefault="007A123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A1232" w:rsidRDefault="005374A7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本人已阅读、了解考点所在城市疫情防控相关要求和措施。现郑重承诺以下事项：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A1232" w:rsidRDefault="005374A7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本人已知晓参加考试将有大规模人员聚集，会有一定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A1232" w:rsidRDefault="005374A7">
      <w:pPr>
        <w:spacing w:line="580" w:lineRule="exact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的感染风险，我将加强个人防护，做好自我健康监测，全程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A1232" w:rsidRDefault="005374A7">
      <w:pPr>
        <w:spacing w:line="580" w:lineRule="exact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规范佩戴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N95/KN95 </w:t>
      </w:r>
      <w:r>
        <w:rPr>
          <w:rFonts w:ascii="Times New Roman" w:eastAsia="仿宋_GB2312" w:hAnsi="Times New Roman"/>
          <w:color w:val="000000"/>
          <w:sz w:val="32"/>
          <w:szCs w:val="32"/>
        </w:rPr>
        <w:t>口罩，当好自我健康的第一责任人。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A1232" w:rsidRDefault="005374A7" w:rsidP="00426012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>考试过程中如出现咳嗽、发热（体温</w:t>
      </w:r>
      <w:r w:rsidR="00426012">
        <w:rPr>
          <w:rFonts w:ascii="宋体" w:hAnsi="宋体" w:hint="eastAsia"/>
          <w:color w:val="000000"/>
          <w:sz w:val="32"/>
          <w:szCs w:val="32"/>
        </w:rPr>
        <w:t>≥</w:t>
      </w:r>
      <w:r>
        <w:rPr>
          <w:rFonts w:ascii="Times New Roman" w:hAnsi="Times New Roman"/>
          <w:color w:val="000000"/>
          <w:sz w:val="32"/>
          <w:szCs w:val="32"/>
        </w:rPr>
        <w:t>37.3℃</w:t>
      </w:r>
      <w:r>
        <w:rPr>
          <w:rFonts w:ascii="Times New Roman" w:eastAsia="仿宋_GB2312" w:hAnsi="Times New Roman"/>
          <w:color w:val="000000"/>
          <w:sz w:val="32"/>
          <w:szCs w:val="32"/>
        </w:rPr>
        <w:t>）等身体</w:t>
      </w:r>
      <w:r>
        <w:rPr>
          <w:rFonts w:ascii="Times New Roman" w:eastAsia="仿宋_GB2312" w:hAnsi="Times New Roman"/>
          <w:color w:val="000000"/>
          <w:sz w:val="32"/>
          <w:szCs w:val="32"/>
        </w:rPr>
        <w:t>不适情况，我将立即报告考点工作人员，并愿服从考点工作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A1232" w:rsidRDefault="005374A7">
      <w:pPr>
        <w:spacing w:line="580" w:lineRule="exact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人员安排。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7A1232" w:rsidRPr="00426012" w:rsidRDefault="005374A7" w:rsidP="00426012">
      <w:pPr>
        <w:spacing w:line="58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本人自愿遵守、配合考试期间的疫情防控相关要求，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服从考试现场管理安排，在考试中诚实守信，自觉遵守人事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考试相关纪律和考场规则。如有违规、违法行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为，自愿接受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426012">
        <w:rPr>
          <w:rFonts w:ascii="Times New Roman" w:eastAsia="仿宋_GB2312" w:hAnsi="Times New Roman" w:hint="eastAsia"/>
          <w:color w:val="000000"/>
          <w:sz w:val="32"/>
          <w:szCs w:val="32"/>
        </w:rPr>
        <w:t>按</w:t>
      </w:r>
      <w:r>
        <w:rPr>
          <w:rFonts w:ascii="Times New Roman" w:eastAsia="仿宋_GB2312" w:hAnsi="Times New Roman"/>
          <w:color w:val="000000"/>
          <w:sz w:val="32"/>
          <w:szCs w:val="32"/>
        </w:rPr>
        <w:t>相关规定和法律法规处理。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sectPr w:rsidR="007A1232" w:rsidRPr="0042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A7" w:rsidRDefault="005374A7" w:rsidP="00426012">
      <w:r>
        <w:separator/>
      </w:r>
    </w:p>
  </w:endnote>
  <w:endnote w:type="continuationSeparator" w:id="0">
    <w:p w:rsidR="005374A7" w:rsidRDefault="005374A7" w:rsidP="004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A7" w:rsidRDefault="005374A7" w:rsidP="00426012">
      <w:r>
        <w:separator/>
      </w:r>
    </w:p>
  </w:footnote>
  <w:footnote w:type="continuationSeparator" w:id="0">
    <w:p w:rsidR="005374A7" w:rsidRDefault="005374A7" w:rsidP="0042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DhiYWZhZWM5N2M0MmJhYWJjNmJiYjk1NjczOGEifQ=="/>
  </w:docVars>
  <w:rsids>
    <w:rsidRoot w:val="00EA55D5"/>
    <w:rsid w:val="001D5300"/>
    <w:rsid w:val="00426012"/>
    <w:rsid w:val="004411A5"/>
    <w:rsid w:val="00506F32"/>
    <w:rsid w:val="005374A7"/>
    <w:rsid w:val="0074192A"/>
    <w:rsid w:val="007A1232"/>
    <w:rsid w:val="007A479D"/>
    <w:rsid w:val="00EA55D5"/>
    <w:rsid w:val="06CA12EA"/>
    <w:rsid w:val="17285EFA"/>
    <w:rsid w:val="427B1562"/>
    <w:rsid w:val="432413FB"/>
    <w:rsid w:val="6DF32CF3"/>
    <w:rsid w:val="7D6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01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01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01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01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yxedu</cp:lastModifiedBy>
  <cp:revision>3</cp:revision>
  <dcterms:created xsi:type="dcterms:W3CDTF">2022-12-29T03:10:00Z</dcterms:created>
  <dcterms:modified xsi:type="dcterms:W3CDTF">2023-01-09T08:11:00Z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A8611EEBCD3E431ABD93A75A952B07E1</vt:lpwstr>
  </property>
</Properties>
</file>