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45C1">
      <w:pPr>
        <w:pStyle w:val="2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 w14:paraId="026BABD5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lang w:val="en-US" w:eastAsia="zh-CN"/>
        </w:rPr>
        <w:t>申请/</w: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u w:val="none"/>
        </w:rPr>
        <w:t>放弃</w:t>
      </w:r>
      <w:bookmarkStart w:id="0" w:name="_Hlt88035311"/>
      <w:bookmarkEnd w:id="0"/>
      <w:bookmarkStart w:id="1" w:name="_Hlt88035310"/>
      <w:bookmarkEnd w:id="1"/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u w:val="none"/>
          <w:lang w:val="en-US" w:eastAsia="zh-CN"/>
        </w:rPr>
        <w:t>复检</w: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u w:val="none"/>
        </w:rPr>
        <w:t>声明</w:t>
      </w:r>
    </w:p>
    <w:p w14:paraId="4984DD95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2" w:name="_GoBack"/>
      <w:bookmarkEnd w:id="2"/>
    </w:p>
    <w:p w14:paraId="138CD29F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珠光街道办事处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2EE13F68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（姓名），身份证号：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岗位（岗位代码: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），已进入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经医院检查，第一次体检结果为不合格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400DD5A7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要求申请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复检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复检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资格，特此声明。</w:t>
      </w:r>
    </w:p>
    <w:p w14:paraId="0A66685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 w14:paraId="69155C2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1045013">
      <w:pPr>
        <w:widowControl/>
        <w:wordWrap w:val="0"/>
        <w:spacing w:line="560" w:lineRule="exact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签名（考生本人手写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加摁手指印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 w14:paraId="2B0F3DD9">
      <w:pPr>
        <w:widowControl/>
        <w:wordWrap w:val="0"/>
        <w:spacing w:line="560" w:lineRule="exact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年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 w14:paraId="285E354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 w14:paraId="097100B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（双面打印，背面粘贴身份证复印件正反面）</w:t>
      </w:r>
    </w:p>
    <w:p w14:paraId="2A8BA8E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4BA4D8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6F4A6D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DD3AEE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8FABAB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38089A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21C891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E7C7E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6A5DF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787B"/>
    <w:rsid w:val="27EF787B"/>
    <w:rsid w:val="53A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0</Lines>
  <Paragraphs>0</Paragraphs>
  <TotalTime>1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2023-11-14T06:54:00Z</dcterms:created>
  <dc:creator>Administrator</dc:creator>
  <cp:lastModifiedBy>S€€k℡er</cp:lastModifiedBy>
  <dcterms:modified xsi:type="dcterms:W3CDTF">2025-02-19T08:15:09Z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eyJoZGlkIjoiMmY0Y2M3Zjg3MDI1MWQ3M2EwMmIyODYxYjFhM2U3YjYiLCJ1c2VySWQiOiI0NTU3MzEzNDkifQ==</vt:lpwstr>
  </property>
  <property fmtid="{D5CDD505-2E9C-101B-9397-08002B2CF9AE}" pid="4" name="ICV">
    <vt:lpwstr>E3C1F5063AF645D8B99826279CB02B96_12</vt:lpwstr>
  </property>
</Properties>
</file>